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FF" w:rsidRPr="00D17A50" w:rsidRDefault="00F53CFF" w:rsidP="00F53CFF">
      <w:pPr>
        <w:pStyle w:val="a4"/>
      </w:pPr>
      <w:r w:rsidRPr="00D17A50">
        <w:t>ОГОБУ  ВПО</w:t>
      </w:r>
    </w:p>
    <w:p w:rsidR="00F53CFF" w:rsidRPr="00D17A50" w:rsidRDefault="00F53CFF" w:rsidP="00F53CFF">
      <w:pPr>
        <w:pStyle w:val="a6"/>
        <w:rPr>
          <w:b/>
          <w:sz w:val="32"/>
        </w:rPr>
      </w:pPr>
      <w:r w:rsidRPr="00D17A50">
        <w:rPr>
          <w:b/>
          <w:sz w:val="32"/>
        </w:rPr>
        <w:t xml:space="preserve">«СМОЛЕНСКИЙ  ГОСУДАРСТВЕННЫЙ </w:t>
      </w:r>
    </w:p>
    <w:p w:rsidR="00F53CFF" w:rsidRPr="00D17A50" w:rsidRDefault="00F53CFF" w:rsidP="00F53CFF">
      <w:pPr>
        <w:pStyle w:val="1"/>
        <w:spacing w:after="120"/>
      </w:pPr>
      <w:r w:rsidRPr="00D17A50">
        <w:rPr>
          <w:sz w:val="32"/>
        </w:rPr>
        <w:t>ИНСТИТУТ  ИСКУССТВ»</w:t>
      </w:r>
    </w:p>
    <w:tbl>
      <w:tblPr>
        <w:tblW w:w="0" w:type="auto"/>
        <w:tblInd w:w="-34" w:type="dxa"/>
        <w:tblBorders>
          <w:top w:val="thickThinSmallGap" w:sz="24" w:space="0" w:color="auto"/>
        </w:tblBorders>
        <w:tblLayout w:type="fixed"/>
        <w:tblLook w:val="0000"/>
      </w:tblPr>
      <w:tblGrid>
        <w:gridCol w:w="10065"/>
      </w:tblGrid>
      <w:tr w:rsidR="00F53CFF" w:rsidRPr="00720D0F" w:rsidTr="001807A1">
        <w:trPr>
          <w:trHeight w:val="40"/>
        </w:trPr>
        <w:tc>
          <w:tcPr>
            <w:tcW w:w="10065" w:type="dxa"/>
          </w:tcPr>
          <w:p w:rsidR="00F53CFF" w:rsidRPr="00720D0F" w:rsidRDefault="00F53CFF" w:rsidP="001807A1">
            <w:pPr>
              <w:jc w:val="center"/>
              <w:rPr>
                <w:rFonts w:ascii="Calibri" w:eastAsia="Times New Roman" w:hAnsi="Calibri" w:cs="Times New Roman"/>
                <w:color w:val="FF0000"/>
                <w:sz w:val="28"/>
              </w:rPr>
            </w:pPr>
          </w:p>
        </w:tc>
      </w:tr>
    </w:tbl>
    <w:p w:rsidR="00F53CFF" w:rsidRPr="00901694" w:rsidRDefault="00F53CFF" w:rsidP="00D17A50">
      <w:pPr>
        <w:pStyle w:val="a8"/>
        <w:jc w:val="left"/>
        <w:rPr>
          <w:color w:val="FF0000"/>
          <w:sz w:val="28"/>
          <w:szCs w:val="28"/>
        </w:rPr>
      </w:pPr>
    </w:p>
    <w:p w:rsidR="00F53CFF" w:rsidRPr="002014D7" w:rsidRDefault="00F53CFF" w:rsidP="00F53CF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3CFF" w:rsidRPr="0015140A" w:rsidRDefault="00F53CFF" w:rsidP="001514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40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014D7" w:rsidRPr="0015140A">
        <w:rPr>
          <w:rFonts w:ascii="Times New Roman" w:hAnsi="Times New Roman" w:cs="Times New Roman"/>
          <w:sz w:val="28"/>
          <w:szCs w:val="28"/>
        </w:rPr>
        <w:t xml:space="preserve">      </w:t>
      </w:r>
      <w:r w:rsidRPr="0015140A">
        <w:rPr>
          <w:rFonts w:ascii="Times New Roman" w:hAnsi="Times New Roman" w:cs="Times New Roman"/>
          <w:sz w:val="28"/>
          <w:szCs w:val="28"/>
        </w:rPr>
        <w:t xml:space="preserve">   </w:t>
      </w:r>
      <w:r w:rsidRPr="0015140A">
        <w:rPr>
          <w:rFonts w:ascii="Times New Roman" w:eastAsia="Times New Roman" w:hAnsi="Times New Roman" w:cs="Times New Roman"/>
          <w:sz w:val="28"/>
          <w:szCs w:val="28"/>
        </w:rPr>
        <w:t>№ _________</w:t>
      </w:r>
    </w:p>
    <w:p w:rsidR="00A70374" w:rsidRDefault="00F53CFF" w:rsidP="00A70374">
      <w:pPr>
        <w:spacing w:after="0"/>
        <w:ind w:hanging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40A">
        <w:rPr>
          <w:rFonts w:ascii="Times New Roman" w:eastAsia="Times New Roman" w:hAnsi="Times New Roman" w:cs="Times New Roman"/>
          <w:sz w:val="28"/>
          <w:szCs w:val="28"/>
        </w:rPr>
        <w:t>г. Смоленск                                                           “____” ______________</w:t>
      </w:r>
      <w:r w:rsidR="001B2F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5140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B2FB1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5140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53CFF" w:rsidRPr="0015140A" w:rsidRDefault="00F53CFF" w:rsidP="0015140A">
      <w:pPr>
        <w:spacing w:after="0"/>
        <w:ind w:hanging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0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</w:p>
    <w:p w:rsidR="00720D0F" w:rsidRPr="0015140A" w:rsidRDefault="00720D0F" w:rsidP="00D17A50">
      <w:pPr>
        <w:pStyle w:val="15"/>
      </w:pPr>
      <w:r w:rsidRPr="0015140A">
        <w:t xml:space="preserve">О проведении внутреннего аудита </w:t>
      </w:r>
    </w:p>
    <w:p w:rsidR="00D17A50" w:rsidRDefault="00720D0F" w:rsidP="00D17A50">
      <w:pPr>
        <w:pStyle w:val="15"/>
      </w:pPr>
      <w:r w:rsidRPr="0015140A">
        <w:t>системы менеджмента качества ОГОБУ ВПО</w:t>
      </w:r>
    </w:p>
    <w:p w:rsidR="00720D0F" w:rsidRPr="0015140A" w:rsidRDefault="00720D0F" w:rsidP="00D17A50">
      <w:pPr>
        <w:pStyle w:val="15"/>
      </w:pPr>
      <w:r w:rsidRPr="0015140A">
        <w:t xml:space="preserve"> «С</w:t>
      </w:r>
      <w:r w:rsidR="00D17A50">
        <w:t>моленский государственный институт искусств</w:t>
      </w:r>
      <w:r w:rsidRPr="0015140A">
        <w:t>»</w:t>
      </w:r>
    </w:p>
    <w:p w:rsidR="00720D0F" w:rsidRPr="0015140A" w:rsidRDefault="00720D0F" w:rsidP="00922834">
      <w:pPr>
        <w:pStyle w:val="aa"/>
        <w:spacing w:after="0" w:line="276" w:lineRule="auto"/>
        <w:ind w:firstLine="709"/>
        <w:jc w:val="both"/>
        <w:rPr>
          <w:spacing w:val="-8"/>
          <w:sz w:val="28"/>
          <w:szCs w:val="28"/>
        </w:rPr>
      </w:pPr>
    </w:p>
    <w:p w:rsidR="000841D4" w:rsidRPr="0015140A" w:rsidRDefault="000841D4" w:rsidP="0015140A">
      <w:pPr>
        <w:pStyle w:val="aa"/>
        <w:spacing w:after="0" w:line="276" w:lineRule="auto"/>
        <w:ind w:firstLine="709"/>
        <w:jc w:val="both"/>
        <w:rPr>
          <w:sz w:val="28"/>
          <w:szCs w:val="28"/>
        </w:rPr>
      </w:pPr>
    </w:p>
    <w:p w:rsidR="000841D4" w:rsidRPr="0015140A" w:rsidRDefault="000841D4" w:rsidP="0015140A">
      <w:pPr>
        <w:pStyle w:val="aa"/>
        <w:spacing w:after="0" w:line="276" w:lineRule="auto"/>
        <w:ind w:firstLine="709"/>
        <w:jc w:val="both"/>
        <w:rPr>
          <w:sz w:val="28"/>
          <w:szCs w:val="28"/>
        </w:rPr>
      </w:pPr>
      <w:r w:rsidRPr="0015140A">
        <w:rPr>
          <w:sz w:val="28"/>
          <w:szCs w:val="28"/>
        </w:rPr>
        <w:t xml:space="preserve">ПРИКАЗЫВАЮ: </w:t>
      </w:r>
    </w:p>
    <w:p w:rsidR="000841D4" w:rsidRPr="00D17A50" w:rsidRDefault="0019651A" w:rsidP="0015140A">
      <w:pPr>
        <w:pStyle w:val="aa"/>
        <w:spacing w:after="0" w:line="276" w:lineRule="auto"/>
        <w:jc w:val="both"/>
        <w:rPr>
          <w:sz w:val="28"/>
          <w:szCs w:val="28"/>
        </w:rPr>
      </w:pPr>
      <w:r w:rsidRPr="0015140A">
        <w:rPr>
          <w:sz w:val="28"/>
          <w:szCs w:val="28"/>
        </w:rPr>
        <w:t xml:space="preserve">      </w:t>
      </w:r>
      <w:r w:rsidR="000841D4" w:rsidRPr="0015140A">
        <w:rPr>
          <w:sz w:val="28"/>
          <w:szCs w:val="28"/>
        </w:rPr>
        <w:t xml:space="preserve">1. Провести внутренний </w:t>
      </w:r>
      <w:r w:rsidR="000841D4" w:rsidRPr="0015140A">
        <w:rPr>
          <w:spacing w:val="-8"/>
          <w:sz w:val="28"/>
          <w:szCs w:val="28"/>
        </w:rPr>
        <w:t xml:space="preserve">аудит </w:t>
      </w:r>
      <w:r w:rsidR="000841D4" w:rsidRPr="0015140A">
        <w:rPr>
          <w:sz w:val="28"/>
          <w:szCs w:val="28"/>
        </w:rPr>
        <w:t xml:space="preserve">системы </w:t>
      </w:r>
      <w:r w:rsidR="000841D4" w:rsidRPr="0015140A">
        <w:rPr>
          <w:spacing w:val="-8"/>
          <w:sz w:val="28"/>
          <w:szCs w:val="28"/>
        </w:rPr>
        <w:t>менеджмента</w:t>
      </w:r>
      <w:r w:rsidR="000841D4" w:rsidRPr="0015140A">
        <w:rPr>
          <w:sz w:val="28"/>
          <w:szCs w:val="28"/>
        </w:rPr>
        <w:t xml:space="preserve"> качества в срок с </w:t>
      </w:r>
      <w:r w:rsidR="000841D4" w:rsidRPr="00D17A50">
        <w:rPr>
          <w:sz w:val="28"/>
          <w:szCs w:val="28"/>
        </w:rPr>
        <w:t>05.11.2013 по 19.11.2013.</w:t>
      </w:r>
    </w:p>
    <w:p w:rsidR="00971011" w:rsidRDefault="00A814B7" w:rsidP="001514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40A">
        <w:rPr>
          <w:rFonts w:ascii="Times New Roman" w:hAnsi="Times New Roman" w:cs="Times New Roman"/>
          <w:sz w:val="28"/>
          <w:szCs w:val="28"/>
        </w:rPr>
        <w:t>2</w:t>
      </w:r>
      <w:r w:rsidR="00317F16" w:rsidRPr="0015140A">
        <w:rPr>
          <w:rFonts w:ascii="Times New Roman" w:hAnsi="Times New Roman" w:cs="Times New Roman"/>
          <w:sz w:val="28"/>
          <w:szCs w:val="28"/>
        </w:rPr>
        <w:t xml:space="preserve">. </w:t>
      </w:r>
      <w:r w:rsidRPr="0015140A">
        <w:rPr>
          <w:rFonts w:ascii="Times New Roman" w:hAnsi="Times New Roman" w:cs="Times New Roman"/>
          <w:sz w:val="28"/>
          <w:szCs w:val="28"/>
        </w:rPr>
        <w:t xml:space="preserve">Руководителями аудиторских групп назначить: </w:t>
      </w:r>
    </w:p>
    <w:p w:rsidR="00D17A50" w:rsidRPr="00D17A50" w:rsidRDefault="00D17A50" w:rsidP="001514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A50">
        <w:rPr>
          <w:rFonts w:ascii="Times New Roman" w:hAnsi="Times New Roman" w:cs="Times New Roman"/>
          <w:sz w:val="28"/>
          <w:szCs w:val="28"/>
        </w:rPr>
        <w:t xml:space="preserve">Гаврилову Елену </w:t>
      </w:r>
      <w:proofErr w:type="spellStart"/>
      <w:r w:rsidRPr="00D17A50">
        <w:rPr>
          <w:rFonts w:ascii="Times New Roman" w:hAnsi="Times New Roman" w:cs="Times New Roman"/>
          <w:sz w:val="28"/>
          <w:szCs w:val="28"/>
        </w:rPr>
        <w:t>Здравкову</w:t>
      </w:r>
      <w:proofErr w:type="spellEnd"/>
      <w:r w:rsidRPr="00D17A50">
        <w:rPr>
          <w:rFonts w:ascii="Times New Roman" w:hAnsi="Times New Roman" w:cs="Times New Roman"/>
          <w:sz w:val="28"/>
          <w:szCs w:val="28"/>
        </w:rPr>
        <w:t xml:space="preserve"> – руководителя Центра менеджмента качества</w:t>
      </w:r>
    </w:p>
    <w:p w:rsidR="00D17A50" w:rsidRPr="00D17A50" w:rsidRDefault="00D17A50" w:rsidP="001514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A50">
        <w:rPr>
          <w:rFonts w:ascii="Times New Roman" w:hAnsi="Times New Roman" w:cs="Times New Roman"/>
          <w:sz w:val="28"/>
          <w:szCs w:val="28"/>
        </w:rPr>
        <w:t>Бабарыкина</w:t>
      </w:r>
      <w:proofErr w:type="spellEnd"/>
      <w:r w:rsidRPr="00D17A50">
        <w:rPr>
          <w:rFonts w:ascii="Times New Roman" w:hAnsi="Times New Roman" w:cs="Times New Roman"/>
          <w:sz w:val="28"/>
          <w:szCs w:val="28"/>
        </w:rPr>
        <w:t xml:space="preserve"> Юрия Александровича – начальника учебно-методического управления</w:t>
      </w:r>
    </w:p>
    <w:p w:rsidR="00317F16" w:rsidRPr="00D17A50" w:rsidRDefault="00D17A50" w:rsidP="001514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A50">
        <w:rPr>
          <w:rFonts w:ascii="Times New Roman" w:hAnsi="Times New Roman" w:cs="Times New Roman"/>
          <w:sz w:val="28"/>
          <w:szCs w:val="28"/>
        </w:rPr>
        <w:t>Семенову Галину Егоровну – зав</w:t>
      </w:r>
      <w:proofErr w:type="gramStart"/>
      <w:r w:rsidRPr="00D17A5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7A50">
        <w:rPr>
          <w:rFonts w:ascii="Times New Roman" w:hAnsi="Times New Roman" w:cs="Times New Roman"/>
          <w:sz w:val="28"/>
          <w:szCs w:val="28"/>
        </w:rPr>
        <w:t>етодическим кабинетом</w:t>
      </w:r>
      <w:r w:rsidR="00A814B7" w:rsidRPr="00D17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49D" w:rsidRPr="0015140A" w:rsidRDefault="001E69AC" w:rsidP="0015140A">
      <w:pPr>
        <w:pStyle w:val="aa"/>
        <w:spacing w:after="0" w:line="276" w:lineRule="auto"/>
        <w:jc w:val="both"/>
        <w:rPr>
          <w:sz w:val="28"/>
          <w:szCs w:val="28"/>
        </w:rPr>
      </w:pPr>
      <w:r w:rsidRPr="0015140A">
        <w:rPr>
          <w:sz w:val="28"/>
          <w:szCs w:val="28"/>
        </w:rPr>
        <w:t xml:space="preserve">      </w:t>
      </w:r>
      <w:r w:rsidR="00971011">
        <w:rPr>
          <w:sz w:val="28"/>
          <w:szCs w:val="28"/>
        </w:rPr>
        <w:t xml:space="preserve">3. </w:t>
      </w:r>
      <w:r w:rsidR="007F549D" w:rsidRPr="0015140A">
        <w:rPr>
          <w:sz w:val="28"/>
          <w:szCs w:val="28"/>
        </w:rPr>
        <w:t>По выявленным несоответствиям руководителям проверяемых подразделений  в согласованные сроки</w:t>
      </w:r>
      <w:r w:rsidR="007F549D" w:rsidRPr="0015140A">
        <w:rPr>
          <w:bCs/>
          <w:sz w:val="28"/>
          <w:szCs w:val="28"/>
        </w:rPr>
        <w:t xml:space="preserve"> спланировать и </w:t>
      </w:r>
      <w:r w:rsidR="007F549D" w:rsidRPr="0015140A">
        <w:rPr>
          <w:sz w:val="28"/>
          <w:szCs w:val="28"/>
        </w:rPr>
        <w:t>провести необходимые корректирующие и предупреждающие действия.</w:t>
      </w:r>
    </w:p>
    <w:p w:rsidR="007F549D" w:rsidRPr="0015140A" w:rsidRDefault="001E69AC" w:rsidP="0015140A">
      <w:pPr>
        <w:pStyle w:val="aa"/>
        <w:spacing w:after="0" w:line="276" w:lineRule="auto"/>
        <w:jc w:val="both"/>
        <w:rPr>
          <w:sz w:val="28"/>
          <w:szCs w:val="28"/>
        </w:rPr>
      </w:pPr>
      <w:r w:rsidRPr="0015140A">
        <w:rPr>
          <w:sz w:val="28"/>
          <w:szCs w:val="28"/>
        </w:rPr>
        <w:t xml:space="preserve">     </w:t>
      </w:r>
      <w:r w:rsidR="00971011">
        <w:rPr>
          <w:sz w:val="28"/>
          <w:szCs w:val="28"/>
        </w:rPr>
        <w:t>4</w:t>
      </w:r>
      <w:r w:rsidR="007F549D" w:rsidRPr="0015140A">
        <w:rPr>
          <w:sz w:val="28"/>
          <w:szCs w:val="28"/>
        </w:rPr>
        <w:t xml:space="preserve">. </w:t>
      </w:r>
      <w:proofErr w:type="gramStart"/>
      <w:r w:rsidR="007F549D" w:rsidRPr="0015140A">
        <w:rPr>
          <w:sz w:val="28"/>
          <w:szCs w:val="28"/>
        </w:rPr>
        <w:t>Контроль за</w:t>
      </w:r>
      <w:proofErr w:type="gramEnd"/>
      <w:r w:rsidR="007F549D" w:rsidRPr="0015140A">
        <w:rPr>
          <w:sz w:val="28"/>
          <w:szCs w:val="28"/>
        </w:rPr>
        <w:t xml:space="preserve"> исполнением приказа возлагается на представителя высшего руководства по качеству Е.В. </w:t>
      </w:r>
      <w:proofErr w:type="spellStart"/>
      <w:r w:rsidR="007F549D" w:rsidRPr="0015140A">
        <w:rPr>
          <w:sz w:val="28"/>
          <w:szCs w:val="28"/>
        </w:rPr>
        <w:t>Го</w:t>
      </w:r>
      <w:r w:rsidR="00695FEA" w:rsidRPr="0015140A">
        <w:rPr>
          <w:sz w:val="28"/>
          <w:szCs w:val="28"/>
        </w:rPr>
        <w:t>р</w:t>
      </w:r>
      <w:r w:rsidR="007F549D" w:rsidRPr="0015140A">
        <w:rPr>
          <w:sz w:val="28"/>
          <w:szCs w:val="28"/>
        </w:rPr>
        <w:t>был</w:t>
      </w:r>
      <w:r w:rsidR="00695FEA" w:rsidRPr="0015140A">
        <w:rPr>
          <w:sz w:val="28"/>
          <w:szCs w:val="28"/>
        </w:rPr>
        <w:t>е</w:t>
      </w:r>
      <w:r w:rsidR="007F549D" w:rsidRPr="0015140A">
        <w:rPr>
          <w:sz w:val="28"/>
          <w:szCs w:val="28"/>
        </w:rPr>
        <w:t>ву</w:t>
      </w:r>
      <w:proofErr w:type="spellEnd"/>
      <w:r w:rsidR="007F549D" w:rsidRPr="0015140A">
        <w:rPr>
          <w:sz w:val="28"/>
          <w:szCs w:val="28"/>
        </w:rPr>
        <w:t xml:space="preserve">. </w:t>
      </w:r>
    </w:p>
    <w:p w:rsidR="00777B2F" w:rsidRPr="0015140A" w:rsidRDefault="00777B2F" w:rsidP="0015140A">
      <w:pPr>
        <w:pStyle w:val="aa"/>
        <w:spacing w:after="0" w:line="276" w:lineRule="auto"/>
        <w:ind w:firstLine="720"/>
        <w:jc w:val="both"/>
        <w:rPr>
          <w:sz w:val="28"/>
          <w:szCs w:val="28"/>
        </w:rPr>
      </w:pPr>
    </w:p>
    <w:p w:rsidR="00777B2F" w:rsidRPr="0015140A" w:rsidRDefault="00777B2F" w:rsidP="0015140A">
      <w:pPr>
        <w:pStyle w:val="aa"/>
        <w:spacing w:after="0" w:line="276" w:lineRule="auto"/>
        <w:ind w:firstLine="720"/>
        <w:jc w:val="both"/>
        <w:rPr>
          <w:sz w:val="28"/>
          <w:szCs w:val="28"/>
        </w:rPr>
      </w:pPr>
    </w:p>
    <w:p w:rsidR="00777B2F" w:rsidRPr="0015140A" w:rsidRDefault="00777B2F" w:rsidP="0015140A">
      <w:pPr>
        <w:pStyle w:val="aa"/>
        <w:spacing w:after="0" w:line="276" w:lineRule="auto"/>
        <w:ind w:firstLine="720"/>
        <w:jc w:val="both"/>
        <w:rPr>
          <w:sz w:val="28"/>
          <w:szCs w:val="28"/>
        </w:rPr>
      </w:pPr>
    </w:p>
    <w:p w:rsidR="00777B2F" w:rsidRPr="0015140A" w:rsidRDefault="00777B2F" w:rsidP="00151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40A">
        <w:rPr>
          <w:rFonts w:ascii="Times New Roman" w:hAnsi="Times New Roman" w:cs="Times New Roman"/>
          <w:sz w:val="28"/>
          <w:szCs w:val="28"/>
        </w:rPr>
        <w:t xml:space="preserve"> И.о. ректора  института                                                                И.В. </w:t>
      </w:r>
      <w:proofErr w:type="spellStart"/>
      <w:r w:rsidRPr="0015140A">
        <w:rPr>
          <w:rFonts w:ascii="Times New Roman" w:hAnsi="Times New Roman" w:cs="Times New Roman"/>
          <w:sz w:val="28"/>
          <w:szCs w:val="28"/>
        </w:rPr>
        <w:t>Хриптулов</w:t>
      </w:r>
      <w:proofErr w:type="spellEnd"/>
    </w:p>
    <w:p w:rsidR="0015140A" w:rsidRDefault="0015140A" w:rsidP="005A56AB">
      <w:pPr>
        <w:ind w:right="-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140A" w:rsidRDefault="0015140A" w:rsidP="005A56AB">
      <w:pPr>
        <w:ind w:right="-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140A" w:rsidRDefault="0015140A" w:rsidP="005A56AB">
      <w:pPr>
        <w:ind w:right="-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140A" w:rsidRDefault="0015140A" w:rsidP="005A56AB">
      <w:pPr>
        <w:ind w:right="-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6165" w:rsidRPr="00D17A50" w:rsidRDefault="005A56AB" w:rsidP="005A56AB">
      <w:pPr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D17A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F7580" w:rsidRDefault="007F549D" w:rsidP="005A56AB">
      <w:pPr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C46078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C460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46078">
        <w:rPr>
          <w:rFonts w:ascii="Times New Roman" w:hAnsi="Times New Roman" w:cs="Times New Roman"/>
          <w:sz w:val="28"/>
          <w:szCs w:val="28"/>
        </w:rPr>
        <w:t xml:space="preserve"> _______ № ___ </w:t>
      </w:r>
    </w:p>
    <w:p w:rsidR="00BB1824" w:rsidRPr="00D17A50" w:rsidRDefault="00EA50F8" w:rsidP="001E4B7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17A50">
        <w:rPr>
          <w:rFonts w:ascii="Times New Roman" w:hAnsi="Times New Roman" w:cs="Times New Roman"/>
          <w:sz w:val="28"/>
          <w:szCs w:val="28"/>
        </w:rPr>
        <w:t>Цель проведения внутреннего аудита</w:t>
      </w:r>
    </w:p>
    <w:p w:rsidR="00EA50F8" w:rsidRPr="00B70D46" w:rsidRDefault="00BB1824" w:rsidP="00EA50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A50F8" w:rsidRPr="00B70D46">
        <w:rPr>
          <w:rFonts w:ascii="Times New Roman" w:hAnsi="Times New Roman" w:cs="Times New Roman"/>
          <w:sz w:val="28"/>
          <w:szCs w:val="28"/>
        </w:rPr>
        <w:t>нализ учебных (рабочих) программ по дисциплинам на их соответствие  следующим документам:</w:t>
      </w:r>
    </w:p>
    <w:p w:rsidR="00EA50F8" w:rsidRDefault="00EA50F8" w:rsidP="00EA50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D46">
        <w:rPr>
          <w:rFonts w:ascii="Times New Roman" w:hAnsi="Times New Roman" w:cs="Times New Roman"/>
          <w:sz w:val="28"/>
          <w:szCs w:val="28"/>
        </w:rPr>
        <w:t>- федеральному государственному образовательному стандарту по соответствующему направлению подготовки (специальности);</w:t>
      </w:r>
    </w:p>
    <w:p w:rsidR="00EA50F8" w:rsidRDefault="00EA50F8" w:rsidP="00EA50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D46">
        <w:rPr>
          <w:rFonts w:ascii="Times New Roman" w:hAnsi="Times New Roman" w:cs="Times New Roman"/>
          <w:sz w:val="28"/>
          <w:szCs w:val="28"/>
        </w:rPr>
        <w:t>примерной программе дисциплины, утвержденной Министерством образования и науки РФ или рекомендованной учебно-методическим объединением или научно-методическим советом, за которыми закреплены соответствующие дисциплины (при ее наличии);</w:t>
      </w:r>
    </w:p>
    <w:p w:rsidR="00EA50F8" w:rsidRPr="00B70D46" w:rsidRDefault="00EA50F8" w:rsidP="00EA50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0D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0D46">
        <w:rPr>
          <w:rFonts w:ascii="Times New Roman" w:hAnsi="Times New Roman" w:cs="Times New Roman"/>
          <w:sz w:val="28"/>
          <w:szCs w:val="28"/>
        </w:rPr>
        <w:t>учебному плану  направления подготовки (специальности);</w:t>
      </w:r>
    </w:p>
    <w:p w:rsidR="00EA50F8" w:rsidRDefault="00EA50F8" w:rsidP="00EA50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65D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оложению 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18665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65D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Pr="002B0257">
        <w:rPr>
          <w:rFonts w:ascii="Times New Roman" w:hAnsi="Times New Roman" w:cs="Times New Roman"/>
          <w:sz w:val="28"/>
          <w:szCs w:val="28"/>
        </w:rPr>
        <w:t xml:space="preserve">учебных (рабочих) программ дисциплин основных образовательных программ высшего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2B0257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57">
        <w:rPr>
          <w:rFonts w:ascii="Times New Roman" w:hAnsi="Times New Roman" w:cs="Times New Roman"/>
          <w:sz w:val="28"/>
          <w:szCs w:val="28"/>
        </w:rPr>
        <w:t xml:space="preserve"> </w:t>
      </w:r>
      <w:r w:rsidRPr="00D17A50">
        <w:rPr>
          <w:rFonts w:ascii="Times New Roman" w:hAnsi="Times New Roman" w:cs="Times New Roman"/>
          <w:sz w:val="28"/>
          <w:szCs w:val="28"/>
        </w:rPr>
        <w:t>в  институте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39A" w:rsidRPr="00D17A50" w:rsidRDefault="00866165" w:rsidP="006141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7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C61E68" w:rsidRPr="00D17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лан</w:t>
      </w:r>
      <w:r w:rsidRPr="00D17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проведения внутренн</w:t>
      </w:r>
      <w:r w:rsidR="00AA49D6" w:rsidRPr="00D17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его</w:t>
      </w:r>
      <w:r w:rsidRPr="00D17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аудит</w:t>
      </w:r>
      <w:r w:rsidR="00AA49D6" w:rsidRPr="00D17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D17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1415D" w:rsidRPr="0061415D" w:rsidRDefault="0061415D" w:rsidP="006141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9034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789"/>
        <w:gridCol w:w="2127"/>
        <w:gridCol w:w="3118"/>
      </w:tblGrid>
      <w:tr w:rsidR="00317F16" w:rsidRPr="00C46078" w:rsidTr="00D17A50">
        <w:trPr>
          <w:trHeight w:val="959"/>
        </w:trPr>
        <w:tc>
          <w:tcPr>
            <w:tcW w:w="3789" w:type="dxa"/>
            <w:tcBorders>
              <w:top w:val="single" w:sz="4" w:space="0" w:color="auto"/>
              <w:bottom w:val="nil"/>
            </w:tcBorders>
            <w:vAlign w:val="center"/>
          </w:tcPr>
          <w:p w:rsidR="00317F16" w:rsidRPr="00D17A50" w:rsidRDefault="00317F16" w:rsidP="006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50">
              <w:rPr>
                <w:rFonts w:ascii="Times New Roman" w:hAnsi="Times New Roman" w:cs="Times New Roman"/>
                <w:sz w:val="24"/>
                <w:szCs w:val="24"/>
              </w:rPr>
              <w:t>Область аудита (подразделение)</w:t>
            </w:r>
          </w:p>
          <w:p w:rsidR="00317F16" w:rsidRPr="00D17A50" w:rsidRDefault="00317F16" w:rsidP="006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317F16" w:rsidRPr="00D17A50" w:rsidRDefault="00317F16" w:rsidP="006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50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  <w:p w:rsidR="00317F16" w:rsidRPr="00D17A50" w:rsidRDefault="00317F16" w:rsidP="006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317F16" w:rsidRPr="00D17A50" w:rsidRDefault="002A1B2E" w:rsidP="00D1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50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проверяемых подразделений</w:t>
            </w:r>
            <w:r w:rsidRPr="00D1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3F0" w:rsidRPr="00D17A50">
              <w:rPr>
                <w:rFonts w:ascii="Times New Roman" w:hAnsi="Times New Roman" w:cs="Times New Roman"/>
                <w:sz w:val="24"/>
                <w:szCs w:val="24"/>
              </w:rPr>
              <w:t>(заведующие кафедрами)</w:t>
            </w:r>
          </w:p>
        </w:tc>
      </w:tr>
      <w:tr w:rsidR="00317F16" w:rsidRPr="00C46078" w:rsidTr="00C46078">
        <w:tc>
          <w:tcPr>
            <w:tcW w:w="3789" w:type="dxa"/>
          </w:tcPr>
          <w:p w:rsidR="00317F16" w:rsidRPr="00EA50F8" w:rsidRDefault="00317F16" w:rsidP="0019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Кафедра гуманитарных наук</w:t>
            </w:r>
          </w:p>
        </w:tc>
        <w:tc>
          <w:tcPr>
            <w:tcW w:w="2127" w:type="dxa"/>
          </w:tcPr>
          <w:p w:rsidR="00317F16" w:rsidRPr="00EA50F8" w:rsidRDefault="00317F16" w:rsidP="00C4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05.11.2013г.</w:t>
            </w:r>
          </w:p>
          <w:p w:rsidR="00317F16" w:rsidRPr="00EA50F8" w:rsidRDefault="00317F16" w:rsidP="00C4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A5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118" w:type="dxa"/>
          </w:tcPr>
          <w:p w:rsidR="00317F16" w:rsidRPr="003C5014" w:rsidRDefault="00F94ED6" w:rsidP="00F9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14">
              <w:rPr>
                <w:rFonts w:ascii="Times New Roman" w:hAnsi="Times New Roman" w:cs="Times New Roman"/>
                <w:sz w:val="24"/>
                <w:szCs w:val="24"/>
              </w:rPr>
              <w:t xml:space="preserve">Иванова Ю.В., </w:t>
            </w:r>
            <w:proofErr w:type="spellStart"/>
            <w:r w:rsidRPr="003C5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C501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C5014">
              <w:rPr>
                <w:rFonts w:ascii="Times New Roman" w:hAnsi="Times New Roman" w:cs="Times New Roman"/>
                <w:sz w:val="24"/>
                <w:szCs w:val="24"/>
              </w:rPr>
              <w:t>ил.н</w:t>
            </w:r>
            <w:proofErr w:type="spellEnd"/>
            <w:r w:rsidRPr="003C501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317F16" w:rsidRPr="00C46078" w:rsidTr="00C46078">
        <w:tc>
          <w:tcPr>
            <w:tcW w:w="3789" w:type="dxa"/>
          </w:tcPr>
          <w:p w:rsidR="00317F16" w:rsidRPr="00EA50F8" w:rsidRDefault="00317F16" w:rsidP="00D1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Кафедра хореографи</w:t>
            </w:r>
            <w:r w:rsidR="00D17A50">
              <w:rPr>
                <w:rFonts w:ascii="Times New Roman" w:hAnsi="Times New Roman" w:cs="Times New Roman"/>
                <w:sz w:val="24"/>
                <w:szCs w:val="24"/>
              </w:rPr>
              <w:t xml:space="preserve">ческого </w:t>
            </w:r>
            <w:r w:rsidR="00B61978" w:rsidRPr="00EA5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7A50">
              <w:rPr>
                <w:rFonts w:ascii="Times New Roman" w:hAnsi="Times New Roman" w:cs="Times New Roman"/>
                <w:sz w:val="24"/>
                <w:szCs w:val="24"/>
              </w:rPr>
              <w:t xml:space="preserve">скусства и </w:t>
            </w:r>
            <w:r w:rsidR="00B61978" w:rsidRPr="00EA50F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</w:t>
            </w:r>
          </w:p>
        </w:tc>
        <w:tc>
          <w:tcPr>
            <w:tcW w:w="2127" w:type="dxa"/>
          </w:tcPr>
          <w:p w:rsidR="00317F16" w:rsidRPr="00EA50F8" w:rsidRDefault="00317F16" w:rsidP="00C4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06.11.2013г.</w:t>
            </w:r>
          </w:p>
          <w:p w:rsidR="00317F16" w:rsidRPr="00EA50F8" w:rsidRDefault="00317F16" w:rsidP="00C4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A5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118" w:type="dxa"/>
          </w:tcPr>
          <w:p w:rsidR="00317F16" w:rsidRPr="003C5014" w:rsidRDefault="00B61978" w:rsidP="0019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014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3C5014">
              <w:rPr>
                <w:rFonts w:ascii="Times New Roman" w:hAnsi="Times New Roman" w:cs="Times New Roman"/>
                <w:sz w:val="24"/>
                <w:szCs w:val="24"/>
              </w:rPr>
              <w:t xml:space="preserve"> О.Д., заслуженный работник культуры РФ, доцент</w:t>
            </w:r>
          </w:p>
        </w:tc>
      </w:tr>
      <w:tr w:rsidR="00317F16" w:rsidRPr="00C46078" w:rsidTr="00C46078">
        <w:tc>
          <w:tcPr>
            <w:tcW w:w="3789" w:type="dxa"/>
          </w:tcPr>
          <w:p w:rsidR="00317F16" w:rsidRPr="00EA50F8" w:rsidRDefault="00317F16" w:rsidP="0019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 xml:space="preserve">Кафедра библиотечно-информационной деятельности и </w:t>
            </w:r>
            <w:proofErr w:type="spellStart"/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мезеологии</w:t>
            </w:r>
            <w:proofErr w:type="spellEnd"/>
          </w:p>
        </w:tc>
        <w:tc>
          <w:tcPr>
            <w:tcW w:w="2127" w:type="dxa"/>
          </w:tcPr>
          <w:p w:rsidR="00317F16" w:rsidRPr="00EA50F8" w:rsidRDefault="00317F16" w:rsidP="00C4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07.11.2013г.</w:t>
            </w:r>
          </w:p>
          <w:p w:rsidR="00317F16" w:rsidRPr="00EA50F8" w:rsidRDefault="00317F16" w:rsidP="00C4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A5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118" w:type="dxa"/>
          </w:tcPr>
          <w:p w:rsidR="00317F16" w:rsidRPr="003C5014" w:rsidRDefault="00F94ED6" w:rsidP="00F9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014">
              <w:rPr>
                <w:rFonts w:ascii="Times New Roman" w:hAnsi="Times New Roman" w:cs="Times New Roman"/>
                <w:sz w:val="24"/>
                <w:szCs w:val="24"/>
              </w:rPr>
              <w:t>Мертенс</w:t>
            </w:r>
            <w:proofErr w:type="spellEnd"/>
            <w:r w:rsidRPr="003C5014">
              <w:rPr>
                <w:rFonts w:ascii="Times New Roman" w:hAnsi="Times New Roman" w:cs="Times New Roman"/>
                <w:sz w:val="24"/>
                <w:szCs w:val="24"/>
              </w:rPr>
              <w:t xml:space="preserve"> Е.С., к.п.н.  доцент, зав. кафедрой</w:t>
            </w:r>
          </w:p>
        </w:tc>
      </w:tr>
      <w:tr w:rsidR="00317F16" w:rsidRPr="00C46078" w:rsidTr="00C46078">
        <w:tc>
          <w:tcPr>
            <w:tcW w:w="3789" w:type="dxa"/>
          </w:tcPr>
          <w:p w:rsidR="00317F16" w:rsidRPr="00EA50F8" w:rsidRDefault="00317F16" w:rsidP="0019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Кафедра социально-культурной деятельности</w:t>
            </w:r>
          </w:p>
        </w:tc>
        <w:tc>
          <w:tcPr>
            <w:tcW w:w="2127" w:type="dxa"/>
          </w:tcPr>
          <w:p w:rsidR="00317F16" w:rsidRPr="00EA50F8" w:rsidRDefault="00317F16" w:rsidP="00C4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08.11.2013г.</w:t>
            </w:r>
          </w:p>
          <w:p w:rsidR="00317F16" w:rsidRPr="00EA50F8" w:rsidRDefault="00317F16" w:rsidP="00C4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A5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118" w:type="dxa"/>
          </w:tcPr>
          <w:p w:rsidR="00317F16" w:rsidRPr="00D17A50" w:rsidRDefault="00B61978" w:rsidP="00D1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50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Г.А., к.п.н., </w:t>
            </w:r>
            <w:r w:rsidR="00D17A50" w:rsidRPr="00D17A50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317F16" w:rsidRPr="00C46078" w:rsidTr="00C46078">
        <w:tc>
          <w:tcPr>
            <w:tcW w:w="3789" w:type="dxa"/>
          </w:tcPr>
          <w:p w:rsidR="00317F16" w:rsidRPr="00EA50F8" w:rsidRDefault="00317F16" w:rsidP="00B61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 xml:space="preserve">Кафедра режиссуры театрализованных представлений и </w:t>
            </w:r>
            <w:r w:rsidR="00B61978" w:rsidRPr="00EA50F8">
              <w:rPr>
                <w:rFonts w:ascii="Times New Roman" w:hAnsi="Times New Roman" w:cs="Times New Roman"/>
                <w:sz w:val="24"/>
                <w:szCs w:val="24"/>
              </w:rPr>
              <w:t>актёрского мастерства</w:t>
            </w:r>
          </w:p>
        </w:tc>
        <w:tc>
          <w:tcPr>
            <w:tcW w:w="2127" w:type="dxa"/>
          </w:tcPr>
          <w:p w:rsidR="00317F16" w:rsidRPr="00EA50F8" w:rsidRDefault="00317F16" w:rsidP="00C4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12.11.2013г.</w:t>
            </w:r>
          </w:p>
          <w:p w:rsidR="00317F16" w:rsidRPr="00EA50F8" w:rsidRDefault="00317F16" w:rsidP="00C4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A5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118" w:type="dxa"/>
          </w:tcPr>
          <w:p w:rsidR="00317F16" w:rsidRPr="00D17A50" w:rsidRDefault="00B61978" w:rsidP="0019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50">
              <w:rPr>
                <w:rFonts w:ascii="Times New Roman" w:hAnsi="Times New Roman" w:cs="Times New Roman"/>
                <w:sz w:val="24"/>
                <w:szCs w:val="24"/>
              </w:rPr>
              <w:t>Мастеров В.Б., заслуженный работник культуры РФ, доцент</w:t>
            </w:r>
          </w:p>
        </w:tc>
      </w:tr>
      <w:tr w:rsidR="00317F16" w:rsidRPr="00C46078" w:rsidTr="00C46078">
        <w:tc>
          <w:tcPr>
            <w:tcW w:w="3789" w:type="dxa"/>
          </w:tcPr>
          <w:p w:rsidR="00317F16" w:rsidRPr="00EA50F8" w:rsidRDefault="00317F16" w:rsidP="0019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Кафедра менеджмента социально-культурной деятельности</w:t>
            </w:r>
          </w:p>
        </w:tc>
        <w:tc>
          <w:tcPr>
            <w:tcW w:w="2127" w:type="dxa"/>
          </w:tcPr>
          <w:p w:rsidR="00317F16" w:rsidRPr="00EA50F8" w:rsidRDefault="00317F16" w:rsidP="00C4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13.11.2013г.</w:t>
            </w:r>
          </w:p>
          <w:p w:rsidR="00317F16" w:rsidRPr="00EA50F8" w:rsidRDefault="00317F16" w:rsidP="00C4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A5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118" w:type="dxa"/>
          </w:tcPr>
          <w:p w:rsidR="00317F16" w:rsidRPr="00EA50F8" w:rsidRDefault="00A476F4" w:rsidP="0019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Сергеев Е.А.,</w:t>
            </w:r>
          </w:p>
          <w:p w:rsidR="00A476F4" w:rsidRPr="00EA50F8" w:rsidRDefault="003C5014" w:rsidP="0019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76F4" w:rsidRPr="00EA50F8">
              <w:rPr>
                <w:rFonts w:ascii="Times New Roman" w:hAnsi="Times New Roman" w:cs="Times New Roman"/>
                <w:sz w:val="24"/>
                <w:szCs w:val="24"/>
              </w:rPr>
              <w:t>.п.н., профессор</w:t>
            </w:r>
          </w:p>
        </w:tc>
      </w:tr>
      <w:tr w:rsidR="00317F16" w:rsidRPr="00C46078" w:rsidTr="00C46078">
        <w:tc>
          <w:tcPr>
            <w:tcW w:w="3789" w:type="dxa"/>
          </w:tcPr>
          <w:p w:rsidR="00317F16" w:rsidRPr="00EA50F8" w:rsidRDefault="006A4066" w:rsidP="0019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х</w:t>
            </w:r>
            <w:r w:rsidR="00317F16" w:rsidRPr="00EA50F8">
              <w:rPr>
                <w:rFonts w:ascii="Times New Roman" w:hAnsi="Times New Roman" w:cs="Times New Roman"/>
                <w:sz w:val="24"/>
                <w:szCs w:val="24"/>
              </w:rPr>
              <w:t>орового, сольного пения и музыкально-теоретических дисциплин</w:t>
            </w:r>
          </w:p>
        </w:tc>
        <w:tc>
          <w:tcPr>
            <w:tcW w:w="2127" w:type="dxa"/>
          </w:tcPr>
          <w:p w:rsidR="00317F16" w:rsidRPr="00EA50F8" w:rsidRDefault="00317F16" w:rsidP="00C4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14.11.2013г.</w:t>
            </w:r>
          </w:p>
          <w:p w:rsidR="00317F16" w:rsidRPr="00EA50F8" w:rsidRDefault="00317F16" w:rsidP="00C4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A5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118" w:type="dxa"/>
          </w:tcPr>
          <w:p w:rsidR="00317F16" w:rsidRPr="00EA50F8" w:rsidRDefault="00B61978" w:rsidP="0019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 xml:space="preserve">Латышева Т.П., </w:t>
            </w:r>
          </w:p>
          <w:p w:rsidR="00B61978" w:rsidRPr="00EA50F8" w:rsidRDefault="00B61978" w:rsidP="0019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РФ, доцент</w:t>
            </w:r>
          </w:p>
        </w:tc>
      </w:tr>
      <w:tr w:rsidR="00317F16" w:rsidRPr="00C46078" w:rsidTr="00C46078">
        <w:tc>
          <w:tcPr>
            <w:tcW w:w="3789" w:type="dxa"/>
          </w:tcPr>
          <w:p w:rsidR="00317F16" w:rsidRPr="00EA50F8" w:rsidRDefault="00317F16" w:rsidP="0019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Кафедра инструментального исполнительства</w:t>
            </w:r>
          </w:p>
        </w:tc>
        <w:tc>
          <w:tcPr>
            <w:tcW w:w="2127" w:type="dxa"/>
          </w:tcPr>
          <w:p w:rsidR="00317F16" w:rsidRPr="00EA50F8" w:rsidRDefault="00317F16" w:rsidP="00C4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15.11.2013г.</w:t>
            </w:r>
          </w:p>
          <w:p w:rsidR="00317F16" w:rsidRPr="00EA50F8" w:rsidRDefault="00317F16" w:rsidP="00C4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A5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118" w:type="dxa"/>
          </w:tcPr>
          <w:p w:rsidR="00317F16" w:rsidRPr="00EA50F8" w:rsidRDefault="00F94ED6" w:rsidP="0019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F8">
              <w:rPr>
                <w:rFonts w:ascii="Times New Roman" w:hAnsi="Times New Roman" w:cs="Times New Roman"/>
                <w:sz w:val="24"/>
                <w:szCs w:val="24"/>
              </w:rPr>
              <w:t>Сычугов А.М., доцент</w:t>
            </w:r>
          </w:p>
        </w:tc>
      </w:tr>
      <w:tr w:rsidR="00317F16" w:rsidRPr="00C46078" w:rsidTr="00D17A50">
        <w:tc>
          <w:tcPr>
            <w:tcW w:w="3789" w:type="dxa"/>
          </w:tcPr>
          <w:p w:rsidR="00317F16" w:rsidRPr="00D17A50" w:rsidRDefault="00E53E1B" w:rsidP="0019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5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2127" w:type="dxa"/>
          </w:tcPr>
          <w:p w:rsidR="00317F16" w:rsidRPr="00D17A50" w:rsidRDefault="00C258A3" w:rsidP="00C4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50">
              <w:rPr>
                <w:rFonts w:ascii="Times New Roman" w:hAnsi="Times New Roman" w:cs="Times New Roman"/>
                <w:sz w:val="24"/>
                <w:szCs w:val="24"/>
              </w:rPr>
              <w:t>19.11.2013</w:t>
            </w:r>
          </w:p>
        </w:tc>
        <w:tc>
          <w:tcPr>
            <w:tcW w:w="3118" w:type="dxa"/>
          </w:tcPr>
          <w:p w:rsidR="00625B20" w:rsidRPr="00D17A50" w:rsidRDefault="00695FEA" w:rsidP="0069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A50">
              <w:rPr>
                <w:rFonts w:ascii="Times New Roman" w:hAnsi="Times New Roman" w:cs="Times New Roman"/>
                <w:sz w:val="24"/>
                <w:szCs w:val="24"/>
              </w:rPr>
              <w:t>Смирнитская</w:t>
            </w:r>
            <w:proofErr w:type="spellEnd"/>
            <w:r w:rsidRPr="00D17A50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</w:p>
          <w:p w:rsidR="00317F16" w:rsidRPr="00D17A50" w:rsidRDefault="00233FA3" w:rsidP="0069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50">
              <w:rPr>
                <w:rFonts w:ascii="Times New Roman" w:hAnsi="Times New Roman" w:cs="Times New Roman"/>
                <w:sz w:val="24"/>
                <w:szCs w:val="24"/>
              </w:rPr>
              <w:t>зав. учебной частью</w:t>
            </w:r>
            <w:r w:rsidR="002A5A37" w:rsidRPr="00D17A50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СГИИ</w:t>
            </w:r>
          </w:p>
        </w:tc>
      </w:tr>
      <w:tr w:rsidR="00D17A50" w:rsidRPr="00C46078" w:rsidTr="00C46078">
        <w:tc>
          <w:tcPr>
            <w:tcW w:w="3789" w:type="dxa"/>
            <w:tcBorders>
              <w:bottom w:val="single" w:sz="4" w:space="0" w:color="auto"/>
            </w:tcBorders>
          </w:tcPr>
          <w:p w:rsidR="00D17A50" w:rsidRPr="00D17A50" w:rsidRDefault="00D17A50" w:rsidP="0019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17A50" w:rsidRPr="00D17A50" w:rsidRDefault="00D17A50" w:rsidP="00C4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17A50" w:rsidRPr="00D17A50" w:rsidRDefault="00D17A50" w:rsidP="0069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Т.Н., зам директора ДШИ</w:t>
            </w:r>
          </w:p>
        </w:tc>
      </w:tr>
    </w:tbl>
    <w:p w:rsidR="004A76B4" w:rsidRPr="00635ED0" w:rsidRDefault="004A76B4" w:rsidP="004A76B4">
      <w:pPr>
        <w:ind w:right="-57"/>
        <w:jc w:val="both"/>
        <w:rPr>
          <w:b/>
          <w:bCs/>
        </w:rPr>
      </w:pPr>
    </w:p>
    <w:sectPr w:rsidR="004A76B4" w:rsidRPr="00635ED0" w:rsidSect="0020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34419"/>
    <w:multiLevelType w:val="hybridMultilevel"/>
    <w:tmpl w:val="B24C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BB6"/>
    <w:rsid w:val="00014A92"/>
    <w:rsid w:val="00015CEF"/>
    <w:rsid w:val="00020ADE"/>
    <w:rsid w:val="00050360"/>
    <w:rsid w:val="00062573"/>
    <w:rsid w:val="000841D4"/>
    <w:rsid w:val="000E1D93"/>
    <w:rsid w:val="000F0B42"/>
    <w:rsid w:val="001022ED"/>
    <w:rsid w:val="00143C6D"/>
    <w:rsid w:val="0015140A"/>
    <w:rsid w:val="0018665D"/>
    <w:rsid w:val="0019651A"/>
    <w:rsid w:val="001B2FB1"/>
    <w:rsid w:val="001E4B78"/>
    <w:rsid w:val="001E69AC"/>
    <w:rsid w:val="002014D7"/>
    <w:rsid w:val="00205D53"/>
    <w:rsid w:val="00233FA3"/>
    <w:rsid w:val="00255200"/>
    <w:rsid w:val="002A0990"/>
    <w:rsid w:val="002A1B2E"/>
    <w:rsid w:val="002A5A37"/>
    <w:rsid w:val="002B0257"/>
    <w:rsid w:val="0030266C"/>
    <w:rsid w:val="00317F16"/>
    <w:rsid w:val="00332BB6"/>
    <w:rsid w:val="00332E1A"/>
    <w:rsid w:val="00373156"/>
    <w:rsid w:val="003B3B91"/>
    <w:rsid w:val="003C5014"/>
    <w:rsid w:val="003F5630"/>
    <w:rsid w:val="00445492"/>
    <w:rsid w:val="004A76B4"/>
    <w:rsid w:val="004F6549"/>
    <w:rsid w:val="00550ED6"/>
    <w:rsid w:val="005A56AB"/>
    <w:rsid w:val="005B4147"/>
    <w:rsid w:val="0061415D"/>
    <w:rsid w:val="00625B20"/>
    <w:rsid w:val="00626216"/>
    <w:rsid w:val="00656F00"/>
    <w:rsid w:val="00695FEA"/>
    <w:rsid w:val="006A4066"/>
    <w:rsid w:val="006B1A79"/>
    <w:rsid w:val="006B3133"/>
    <w:rsid w:val="006C0414"/>
    <w:rsid w:val="006C4594"/>
    <w:rsid w:val="00720D0F"/>
    <w:rsid w:val="007500BE"/>
    <w:rsid w:val="00753A13"/>
    <w:rsid w:val="00757AC6"/>
    <w:rsid w:val="0076342D"/>
    <w:rsid w:val="00777B2F"/>
    <w:rsid w:val="007F549D"/>
    <w:rsid w:val="00866165"/>
    <w:rsid w:val="00894FB6"/>
    <w:rsid w:val="008E2D5B"/>
    <w:rsid w:val="008F7580"/>
    <w:rsid w:val="00901694"/>
    <w:rsid w:val="00902D8B"/>
    <w:rsid w:val="00922834"/>
    <w:rsid w:val="00943FE8"/>
    <w:rsid w:val="00944ACD"/>
    <w:rsid w:val="00971011"/>
    <w:rsid w:val="00982AB2"/>
    <w:rsid w:val="0099364E"/>
    <w:rsid w:val="00996D2A"/>
    <w:rsid w:val="009A0F03"/>
    <w:rsid w:val="009A244B"/>
    <w:rsid w:val="00A476F4"/>
    <w:rsid w:val="00A523C3"/>
    <w:rsid w:val="00A61F4D"/>
    <w:rsid w:val="00A6758D"/>
    <w:rsid w:val="00A70374"/>
    <w:rsid w:val="00A814B7"/>
    <w:rsid w:val="00AA49D6"/>
    <w:rsid w:val="00B32254"/>
    <w:rsid w:val="00B61978"/>
    <w:rsid w:val="00B70D46"/>
    <w:rsid w:val="00BB1824"/>
    <w:rsid w:val="00C012DC"/>
    <w:rsid w:val="00C2438A"/>
    <w:rsid w:val="00C258A3"/>
    <w:rsid w:val="00C43FBF"/>
    <w:rsid w:val="00C46078"/>
    <w:rsid w:val="00C57870"/>
    <w:rsid w:val="00C61E68"/>
    <w:rsid w:val="00CA73F0"/>
    <w:rsid w:val="00CC7033"/>
    <w:rsid w:val="00CE2F57"/>
    <w:rsid w:val="00D17A50"/>
    <w:rsid w:val="00D537F0"/>
    <w:rsid w:val="00D868A5"/>
    <w:rsid w:val="00E53E1B"/>
    <w:rsid w:val="00E94C23"/>
    <w:rsid w:val="00EA50F8"/>
    <w:rsid w:val="00ED2BB6"/>
    <w:rsid w:val="00EE3696"/>
    <w:rsid w:val="00F1339A"/>
    <w:rsid w:val="00F21EFE"/>
    <w:rsid w:val="00F53CFF"/>
    <w:rsid w:val="00F53F0A"/>
    <w:rsid w:val="00F72445"/>
    <w:rsid w:val="00F94ED6"/>
    <w:rsid w:val="00FE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53"/>
  </w:style>
  <w:style w:type="paragraph" w:styleId="1">
    <w:name w:val="heading 1"/>
    <w:basedOn w:val="a"/>
    <w:next w:val="a"/>
    <w:link w:val="10"/>
    <w:qFormat/>
    <w:rsid w:val="00F53C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1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3CFF"/>
    <w:rPr>
      <w:rFonts w:ascii="Times New Roman" w:eastAsia="Times New Roman" w:hAnsi="Times New Roman" w:cs="Times New Roman"/>
      <w:b/>
      <w:sz w:val="30"/>
      <w:szCs w:val="20"/>
    </w:rPr>
  </w:style>
  <w:style w:type="paragraph" w:styleId="a4">
    <w:name w:val="Title"/>
    <w:basedOn w:val="a"/>
    <w:link w:val="a5"/>
    <w:qFormat/>
    <w:rsid w:val="00F53CF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Название Знак"/>
    <w:basedOn w:val="a0"/>
    <w:link w:val="a4"/>
    <w:rsid w:val="00F53CFF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Subtitle"/>
    <w:basedOn w:val="a"/>
    <w:link w:val="a7"/>
    <w:qFormat/>
    <w:rsid w:val="00F53C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Подзаголовок Знак"/>
    <w:basedOn w:val="a0"/>
    <w:link w:val="a6"/>
    <w:rsid w:val="00F53CF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caption"/>
    <w:basedOn w:val="a"/>
    <w:next w:val="a"/>
    <w:qFormat/>
    <w:rsid w:val="00F53C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661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317F16"/>
    <w:pPr>
      <w:ind w:left="720"/>
      <w:contextualSpacing/>
    </w:pPr>
  </w:style>
  <w:style w:type="paragraph" w:styleId="aa">
    <w:name w:val="Body Text"/>
    <w:basedOn w:val="a"/>
    <w:link w:val="ab"/>
    <w:rsid w:val="00720D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720D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Стиль15"/>
    <w:basedOn w:val="a"/>
    <w:autoRedefine/>
    <w:rsid w:val="00D17A50"/>
    <w:pPr>
      <w:spacing w:after="0"/>
      <w:ind w:firstLine="550"/>
      <w:outlineLvl w:val="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ЕВ</cp:lastModifiedBy>
  <cp:revision>2</cp:revision>
  <dcterms:created xsi:type="dcterms:W3CDTF">2013-10-30T05:31:00Z</dcterms:created>
  <dcterms:modified xsi:type="dcterms:W3CDTF">2013-10-30T05:31:00Z</dcterms:modified>
</cp:coreProperties>
</file>